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95EE2" w14:textId="77777777" w:rsidR="00361888" w:rsidRDefault="00361888" w:rsidP="00361888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581B9C6" w14:textId="1D802D5F" w:rsidR="00361888" w:rsidRDefault="00361888" w:rsidP="00EE119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5008C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45008C">
        <w:rPr>
          <w:rFonts w:ascii="Times New Roman" w:hAnsi="Times New Roman"/>
          <w:b/>
          <w:sz w:val="24"/>
          <w:szCs w:val="24"/>
        </w:rPr>
        <w:t xml:space="preserve">Согласовано»   </w:t>
      </w:r>
      <w:proofErr w:type="gramEnd"/>
      <w:r w:rsidRPr="0045008C">
        <w:rPr>
          <w:rFonts w:ascii="Times New Roman" w:hAnsi="Times New Roman"/>
          <w:b/>
          <w:sz w:val="24"/>
          <w:szCs w:val="24"/>
        </w:rPr>
        <w:t xml:space="preserve"> </w:t>
      </w:r>
      <w:r w:rsidR="00EE11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5674E7">
        <w:rPr>
          <w:rFonts w:ascii="Times New Roman" w:hAnsi="Times New Roman"/>
          <w:b/>
          <w:sz w:val="24"/>
          <w:szCs w:val="24"/>
        </w:rPr>
        <w:t>«</w:t>
      </w:r>
      <w:r w:rsidR="007B1F67">
        <w:rPr>
          <w:rFonts w:ascii="Times New Roman" w:hAnsi="Times New Roman"/>
          <w:b/>
          <w:sz w:val="24"/>
          <w:szCs w:val="24"/>
          <w:lang w:val="kk-KZ"/>
        </w:rPr>
        <w:t>Утверждаю</w:t>
      </w:r>
      <w:r w:rsidRPr="005674E7">
        <w:rPr>
          <w:rFonts w:ascii="Times New Roman" w:hAnsi="Times New Roman"/>
          <w:b/>
          <w:sz w:val="24"/>
          <w:szCs w:val="24"/>
        </w:rPr>
        <w:t>»</w:t>
      </w:r>
    </w:p>
    <w:p w14:paraId="70A3E941" w14:textId="7D519393" w:rsidR="00EE1190" w:rsidRDefault="00EE1190" w:rsidP="00BF2BC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Зам. директора по ВР                                                                                       Директор СШ</w:t>
      </w:r>
    </w:p>
    <w:p w14:paraId="25C70FEB" w14:textId="1D8338D9" w:rsidR="00EE1190" w:rsidRPr="005674E7" w:rsidRDefault="00EE1190" w:rsidP="00BF2BC4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Башинская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А.Ф.                                                  _________ Грищенко В.В.</w:t>
      </w:r>
    </w:p>
    <w:p w14:paraId="3CC0C58F" w14:textId="77777777" w:rsidR="009C3BC9" w:rsidRDefault="009C3BC9" w:rsidP="009C3BC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4A67D69D" w14:textId="77777777" w:rsidR="00361888" w:rsidRPr="009C3BC9" w:rsidRDefault="00361888" w:rsidP="0036188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0CA132CF" w14:textId="78E4C033" w:rsidR="00361888" w:rsidRDefault="00361888" w:rsidP="007B1F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53">
        <w:rPr>
          <w:rFonts w:ascii="Times New Roman" w:hAnsi="Times New Roman" w:cs="Times New Roman"/>
          <w:b/>
          <w:sz w:val="28"/>
          <w:szCs w:val="28"/>
        </w:rPr>
        <w:t>График</w:t>
      </w:r>
      <w:r w:rsidR="00D54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853">
        <w:rPr>
          <w:rFonts w:ascii="Times New Roman" w:hAnsi="Times New Roman" w:cs="Times New Roman"/>
          <w:b/>
          <w:sz w:val="28"/>
          <w:szCs w:val="28"/>
        </w:rPr>
        <w:t>рейдов</w:t>
      </w:r>
    </w:p>
    <w:p w14:paraId="1F26E6A6" w14:textId="25297B19" w:rsidR="00361888" w:rsidRDefault="00361888" w:rsidP="007B1F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53">
        <w:rPr>
          <w:rFonts w:ascii="Times New Roman" w:hAnsi="Times New Roman" w:cs="Times New Roman"/>
          <w:b/>
          <w:sz w:val="28"/>
          <w:szCs w:val="28"/>
        </w:rPr>
        <w:t xml:space="preserve">по выявлению </w:t>
      </w:r>
      <w:r w:rsidR="00D54EBF">
        <w:rPr>
          <w:rFonts w:ascii="Times New Roman" w:hAnsi="Times New Roman" w:cs="Times New Roman"/>
          <w:b/>
          <w:sz w:val="28"/>
          <w:szCs w:val="28"/>
        </w:rPr>
        <w:t xml:space="preserve">нарушений вечернего распорядка и </w:t>
      </w:r>
      <w:proofErr w:type="gramStart"/>
      <w:r w:rsidR="00D54EBF">
        <w:rPr>
          <w:rFonts w:ascii="Times New Roman" w:hAnsi="Times New Roman" w:cs="Times New Roman"/>
          <w:b/>
          <w:sz w:val="28"/>
          <w:szCs w:val="28"/>
        </w:rPr>
        <w:t xml:space="preserve">бродяжничества </w:t>
      </w:r>
      <w:r w:rsidRPr="00AC2853">
        <w:rPr>
          <w:rFonts w:ascii="Times New Roman" w:hAnsi="Times New Roman" w:cs="Times New Roman"/>
          <w:b/>
          <w:sz w:val="28"/>
          <w:szCs w:val="28"/>
        </w:rPr>
        <w:t xml:space="preserve"> среди</w:t>
      </w:r>
      <w:proofErr w:type="gramEnd"/>
      <w:r w:rsidRPr="00AC2853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по микрорайону, прилегающему к</w:t>
      </w:r>
    </w:p>
    <w:p w14:paraId="326B31AB" w14:textId="4EC92F8B" w:rsidR="00361888" w:rsidRDefault="00BF2BC4" w:rsidP="007B1F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r w:rsidR="00D54EBF">
        <w:rPr>
          <w:rFonts w:ascii="Times New Roman" w:hAnsi="Times New Roman" w:cs="Times New Roman"/>
          <w:b/>
          <w:sz w:val="28"/>
          <w:szCs w:val="28"/>
        </w:rPr>
        <w:t>Краснополянская СШ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5D2BE9" w14:textId="77777777" w:rsidR="00361888" w:rsidRDefault="009030F7" w:rsidP="007B1F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353E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53EE">
        <w:rPr>
          <w:rFonts w:ascii="Times New Roman" w:hAnsi="Times New Roman" w:cs="Times New Roman"/>
          <w:b/>
          <w:sz w:val="28"/>
          <w:szCs w:val="28"/>
        </w:rPr>
        <w:t>5</w:t>
      </w:r>
      <w:r w:rsidR="00BF2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888">
        <w:rPr>
          <w:rFonts w:ascii="Times New Roman" w:hAnsi="Times New Roman" w:cs="Times New Roman"/>
          <w:b/>
          <w:sz w:val="28"/>
          <w:szCs w:val="28"/>
        </w:rPr>
        <w:t>учебного г</w:t>
      </w:r>
      <w:r w:rsidR="00361888" w:rsidRPr="00AC2853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726A6BB9" w14:textId="77777777" w:rsidR="00BF2BC4" w:rsidRDefault="00BF2BC4" w:rsidP="007B1F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38F7D" w14:textId="7733616C" w:rsidR="007B1F67" w:rsidRDefault="00361888" w:rsidP="007B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88">
        <w:rPr>
          <w:rFonts w:ascii="Times New Roman" w:hAnsi="Times New Roman" w:cs="Times New Roman"/>
          <w:b/>
          <w:sz w:val="24"/>
          <w:szCs w:val="24"/>
        </w:rPr>
        <w:t>Цель:</w:t>
      </w:r>
      <w:r w:rsidRPr="005D360E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правонарушений, выявление бродяжничества</w:t>
      </w:r>
      <w:r w:rsidR="00D54EBF">
        <w:rPr>
          <w:rFonts w:ascii="Times New Roman" w:hAnsi="Times New Roman" w:cs="Times New Roman"/>
          <w:sz w:val="24"/>
          <w:szCs w:val="24"/>
        </w:rPr>
        <w:t xml:space="preserve"> и нарушения </w:t>
      </w:r>
      <w:r w:rsidR="00EE1190">
        <w:rPr>
          <w:rFonts w:ascii="Times New Roman" w:hAnsi="Times New Roman" w:cs="Times New Roman"/>
          <w:sz w:val="24"/>
          <w:szCs w:val="24"/>
        </w:rPr>
        <w:t>прав детей, безопасности несовершеннолетних</w:t>
      </w:r>
    </w:p>
    <w:p w14:paraId="3E94B535" w14:textId="29C53006" w:rsidR="00361888" w:rsidRDefault="00361888" w:rsidP="007B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88">
        <w:rPr>
          <w:rFonts w:ascii="Times New Roman" w:hAnsi="Times New Roman" w:cs="Times New Roman"/>
          <w:b/>
          <w:sz w:val="24"/>
          <w:szCs w:val="24"/>
        </w:rPr>
        <w:t>Объект:</w:t>
      </w:r>
      <w:r w:rsidRPr="005D360E">
        <w:rPr>
          <w:rFonts w:ascii="Times New Roman" w:hAnsi="Times New Roman" w:cs="Times New Roman"/>
          <w:sz w:val="24"/>
          <w:szCs w:val="24"/>
        </w:rPr>
        <w:t xml:space="preserve"> Школьный двор, места отрицательного влияния, дворы домов, квартиры учащихся</w:t>
      </w:r>
      <w:r w:rsidR="00EE1190">
        <w:rPr>
          <w:rFonts w:ascii="Times New Roman" w:hAnsi="Times New Roman" w:cs="Times New Roman"/>
          <w:sz w:val="24"/>
          <w:szCs w:val="24"/>
        </w:rPr>
        <w:t>,</w:t>
      </w:r>
      <w:r w:rsidRPr="005D360E">
        <w:rPr>
          <w:rFonts w:ascii="Times New Roman" w:hAnsi="Times New Roman" w:cs="Times New Roman"/>
          <w:sz w:val="24"/>
          <w:szCs w:val="24"/>
        </w:rPr>
        <w:t xml:space="preserve"> состоящи</w:t>
      </w:r>
      <w:r>
        <w:rPr>
          <w:rFonts w:ascii="Times New Roman" w:hAnsi="Times New Roman" w:cs="Times New Roman"/>
          <w:sz w:val="24"/>
          <w:szCs w:val="24"/>
        </w:rPr>
        <w:t>х на ВШК, а также места скопления людей, увеселительные заведения</w:t>
      </w:r>
      <w:r w:rsidR="00D54EBF">
        <w:rPr>
          <w:rFonts w:ascii="Times New Roman" w:hAnsi="Times New Roman" w:cs="Times New Roman"/>
          <w:sz w:val="24"/>
          <w:szCs w:val="24"/>
        </w:rPr>
        <w:t>.</w:t>
      </w:r>
    </w:p>
    <w:p w14:paraId="69F88366" w14:textId="77777777" w:rsidR="00BF2BC4" w:rsidRPr="00AC2853" w:rsidRDefault="00BF2BC4" w:rsidP="007B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693"/>
        <w:gridCol w:w="5494"/>
      </w:tblGrid>
      <w:tr w:rsidR="00361888" w:rsidRPr="005D360E" w14:paraId="72BD9F5B" w14:textId="77777777" w:rsidTr="00A20FED">
        <w:tc>
          <w:tcPr>
            <w:tcW w:w="1702" w:type="dxa"/>
          </w:tcPr>
          <w:p w14:paraId="7DD5D564" w14:textId="77777777" w:rsidR="00361888" w:rsidRPr="00AC2853" w:rsidRDefault="00361888" w:rsidP="00C80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0F684867" w14:textId="77777777" w:rsidR="00361888" w:rsidRPr="00AC2853" w:rsidRDefault="00361888" w:rsidP="00C80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3">
              <w:rPr>
                <w:rFonts w:ascii="Times New Roman" w:hAnsi="Times New Roman" w:cs="Times New Roman"/>
                <w:b/>
                <w:sz w:val="24"/>
                <w:szCs w:val="24"/>
              </w:rPr>
              <w:t>Время дежурства</w:t>
            </w:r>
          </w:p>
        </w:tc>
        <w:tc>
          <w:tcPr>
            <w:tcW w:w="5494" w:type="dxa"/>
          </w:tcPr>
          <w:p w14:paraId="2EAE60A0" w14:textId="77777777" w:rsidR="00361888" w:rsidRPr="00AC2853" w:rsidRDefault="00361888" w:rsidP="00C80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853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Дежурные учителя</w:t>
            </w:r>
          </w:p>
        </w:tc>
      </w:tr>
      <w:tr w:rsidR="00361888" w:rsidRPr="005D360E" w14:paraId="127E8BA4" w14:textId="77777777" w:rsidTr="00A20FED">
        <w:tc>
          <w:tcPr>
            <w:tcW w:w="1702" w:type="dxa"/>
          </w:tcPr>
          <w:p w14:paraId="6F975FF7" w14:textId="6BA99FEB" w:rsidR="00CF27C8" w:rsidRPr="005D360E" w:rsidRDefault="00EE1190" w:rsidP="00A2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693" w:type="dxa"/>
          </w:tcPr>
          <w:p w14:paraId="1D4974F4" w14:textId="77777777" w:rsidR="00361888" w:rsidRPr="005D360E" w:rsidRDefault="00361888" w:rsidP="00A2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20:00 -22</w:t>
            </w:r>
            <w:r w:rsidRPr="005D36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94" w:type="dxa"/>
          </w:tcPr>
          <w:p w14:paraId="26186F9C" w14:textId="28F7CF2D" w:rsidR="00361888" w:rsidRPr="005D360E" w:rsidRDefault="00045CA2" w:rsidP="00A2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А.Ф., Карпова О.П.,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045CA2" w:rsidRPr="005D360E" w14:paraId="38C0836C" w14:textId="77777777" w:rsidTr="00A20FED">
        <w:tc>
          <w:tcPr>
            <w:tcW w:w="1702" w:type="dxa"/>
          </w:tcPr>
          <w:p w14:paraId="1BBFCF7F" w14:textId="5C184285" w:rsidR="00045CA2" w:rsidRPr="005D360E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693" w:type="dxa"/>
          </w:tcPr>
          <w:p w14:paraId="28880877" w14:textId="77777777" w:rsidR="00045CA2" w:rsidRDefault="00045CA2" w:rsidP="00045CA2">
            <w:r w:rsidRPr="00025FC7">
              <w:rPr>
                <w:rFonts w:ascii="Times New Roman" w:hAnsi="Times New Roman" w:cs="Times New Roman"/>
                <w:sz w:val="24"/>
                <w:szCs w:val="24"/>
              </w:rPr>
              <w:t>20:00 -22:00</w:t>
            </w:r>
          </w:p>
        </w:tc>
        <w:tc>
          <w:tcPr>
            <w:tcW w:w="5494" w:type="dxa"/>
          </w:tcPr>
          <w:p w14:paraId="05B98218" w14:textId="2F4C8D49" w:rsidR="00045CA2" w:rsidRPr="005D360E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А.Ф., Карпова О.П., </w:t>
            </w: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Корчевная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045CA2" w:rsidRPr="005D360E" w14:paraId="0580DADF" w14:textId="77777777" w:rsidTr="00A20FED">
        <w:tc>
          <w:tcPr>
            <w:tcW w:w="1702" w:type="dxa"/>
          </w:tcPr>
          <w:p w14:paraId="4C7EA29F" w14:textId="3F4E4C39" w:rsidR="00045CA2" w:rsidRPr="005D360E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693" w:type="dxa"/>
          </w:tcPr>
          <w:p w14:paraId="3131862E" w14:textId="77777777" w:rsidR="00045CA2" w:rsidRDefault="00045CA2" w:rsidP="00045CA2">
            <w:r w:rsidRPr="00025FC7">
              <w:rPr>
                <w:rFonts w:ascii="Times New Roman" w:hAnsi="Times New Roman" w:cs="Times New Roman"/>
                <w:sz w:val="24"/>
                <w:szCs w:val="24"/>
              </w:rPr>
              <w:t>20:00 -22:00</w:t>
            </w:r>
          </w:p>
        </w:tc>
        <w:tc>
          <w:tcPr>
            <w:tcW w:w="5494" w:type="dxa"/>
          </w:tcPr>
          <w:p w14:paraId="53F55313" w14:textId="26D4E4DD" w:rsidR="00045CA2" w:rsidRPr="005D360E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А.Ф., Карпова О.П., </w:t>
            </w: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Корчевная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045CA2" w:rsidRPr="005D360E" w14:paraId="404E235A" w14:textId="77777777" w:rsidTr="00A20FED">
        <w:tc>
          <w:tcPr>
            <w:tcW w:w="1702" w:type="dxa"/>
          </w:tcPr>
          <w:p w14:paraId="3B593DC2" w14:textId="3760C6AD" w:rsidR="00045CA2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693" w:type="dxa"/>
          </w:tcPr>
          <w:p w14:paraId="69A2FD69" w14:textId="77777777" w:rsidR="00045CA2" w:rsidRDefault="00045CA2" w:rsidP="00045CA2">
            <w:r w:rsidRPr="00025FC7">
              <w:rPr>
                <w:rFonts w:ascii="Times New Roman" w:hAnsi="Times New Roman" w:cs="Times New Roman"/>
                <w:sz w:val="24"/>
                <w:szCs w:val="24"/>
              </w:rPr>
              <w:t>20:00 -22:00</w:t>
            </w:r>
          </w:p>
        </w:tc>
        <w:tc>
          <w:tcPr>
            <w:tcW w:w="5494" w:type="dxa"/>
          </w:tcPr>
          <w:p w14:paraId="2CE09F5B" w14:textId="505CC6BB" w:rsidR="00045CA2" w:rsidRPr="005D360E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А.Ф., Карпова О.П., </w:t>
            </w: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Корчевная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045CA2" w:rsidRPr="005D360E" w14:paraId="3E4B7BE2" w14:textId="77777777" w:rsidTr="00A20FED">
        <w:tc>
          <w:tcPr>
            <w:tcW w:w="1702" w:type="dxa"/>
          </w:tcPr>
          <w:p w14:paraId="10AEFD81" w14:textId="50562963" w:rsidR="00045CA2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693" w:type="dxa"/>
          </w:tcPr>
          <w:p w14:paraId="243FEE1E" w14:textId="77777777" w:rsidR="00045CA2" w:rsidRDefault="00045CA2" w:rsidP="00045CA2">
            <w:r w:rsidRPr="00025FC7">
              <w:rPr>
                <w:rFonts w:ascii="Times New Roman" w:hAnsi="Times New Roman" w:cs="Times New Roman"/>
                <w:sz w:val="24"/>
                <w:szCs w:val="24"/>
              </w:rPr>
              <w:t>20:00 -22:00</w:t>
            </w:r>
          </w:p>
        </w:tc>
        <w:tc>
          <w:tcPr>
            <w:tcW w:w="5494" w:type="dxa"/>
          </w:tcPr>
          <w:p w14:paraId="439ECDD7" w14:textId="1240C29D" w:rsidR="00045CA2" w:rsidRPr="005D360E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А.Ф., Карпова О.П., </w:t>
            </w: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Корчевная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045CA2" w:rsidRPr="005D360E" w14:paraId="33DF031A" w14:textId="77777777" w:rsidTr="00A20FED">
        <w:tc>
          <w:tcPr>
            <w:tcW w:w="1702" w:type="dxa"/>
          </w:tcPr>
          <w:p w14:paraId="70DC7194" w14:textId="37171B5B" w:rsidR="00045CA2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693" w:type="dxa"/>
          </w:tcPr>
          <w:p w14:paraId="53FE2ADC" w14:textId="77777777" w:rsidR="00045CA2" w:rsidRDefault="00045CA2" w:rsidP="00045CA2">
            <w:r w:rsidRPr="00025FC7">
              <w:rPr>
                <w:rFonts w:ascii="Times New Roman" w:hAnsi="Times New Roman" w:cs="Times New Roman"/>
                <w:sz w:val="24"/>
                <w:szCs w:val="24"/>
              </w:rPr>
              <w:t>20:00 -22:00</w:t>
            </w:r>
          </w:p>
        </w:tc>
        <w:tc>
          <w:tcPr>
            <w:tcW w:w="5494" w:type="dxa"/>
          </w:tcPr>
          <w:p w14:paraId="58BF0992" w14:textId="5976A9DF" w:rsidR="00045CA2" w:rsidRPr="005D360E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А.Ф., Карпова О.П., </w:t>
            </w: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Корчевная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045CA2" w:rsidRPr="005D360E" w14:paraId="53FAE941" w14:textId="77777777" w:rsidTr="00A20FED">
        <w:tc>
          <w:tcPr>
            <w:tcW w:w="1702" w:type="dxa"/>
          </w:tcPr>
          <w:p w14:paraId="0D86C6DA" w14:textId="49039F09" w:rsidR="00045CA2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693" w:type="dxa"/>
          </w:tcPr>
          <w:p w14:paraId="06875AD6" w14:textId="77777777" w:rsidR="00045CA2" w:rsidRDefault="00045CA2" w:rsidP="00045CA2">
            <w:r w:rsidRPr="00025FC7">
              <w:rPr>
                <w:rFonts w:ascii="Times New Roman" w:hAnsi="Times New Roman" w:cs="Times New Roman"/>
                <w:sz w:val="24"/>
                <w:szCs w:val="24"/>
              </w:rPr>
              <w:t>20:00 -22:00</w:t>
            </w:r>
          </w:p>
        </w:tc>
        <w:tc>
          <w:tcPr>
            <w:tcW w:w="5494" w:type="dxa"/>
          </w:tcPr>
          <w:p w14:paraId="11B47BB7" w14:textId="385FA9A0" w:rsidR="00045CA2" w:rsidRPr="005D360E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А.Ф., Карпова О.П., </w:t>
            </w: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Корчевная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045CA2" w:rsidRPr="005D360E" w14:paraId="0103223D" w14:textId="77777777" w:rsidTr="00A20FED">
        <w:tc>
          <w:tcPr>
            <w:tcW w:w="1702" w:type="dxa"/>
          </w:tcPr>
          <w:p w14:paraId="5BD35148" w14:textId="0F789247" w:rsidR="00045CA2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693" w:type="dxa"/>
          </w:tcPr>
          <w:p w14:paraId="54E21BDC" w14:textId="77777777" w:rsidR="00045CA2" w:rsidRDefault="00045CA2" w:rsidP="00045CA2">
            <w:r w:rsidRPr="00025FC7">
              <w:rPr>
                <w:rFonts w:ascii="Times New Roman" w:hAnsi="Times New Roman" w:cs="Times New Roman"/>
                <w:sz w:val="24"/>
                <w:szCs w:val="24"/>
              </w:rPr>
              <w:t>20:00 -22:00</w:t>
            </w:r>
          </w:p>
        </w:tc>
        <w:tc>
          <w:tcPr>
            <w:tcW w:w="5494" w:type="dxa"/>
          </w:tcPr>
          <w:p w14:paraId="0153A58F" w14:textId="48FB4241" w:rsidR="00045CA2" w:rsidRPr="005D360E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А.Ф., Карпова О.П., </w:t>
            </w: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Корчевная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045CA2" w:rsidRPr="005D360E" w14:paraId="7EBC0D44" w14:textId="77777777" w:rsidTr="00A20FED">
        <w:tc>
          <w:tcPr>
            <w:tcW w:w="1702" w:type="dxa"/>
          </w:tcPr>
          <w:p w14:paraId="704535FB" w14:textId="14E4FDBF" w:rsidR="00045CA2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93" w:type="dxa"/>
          </w:tcPr>
          <w:p w14:paraId="2A34CFE3" w14:textId="77777777" w:rsidR="00045CA2" w:rsidRDefault="00045CA2" w:rsidP="00045CA2">
            <w:r w:rsidRPr="00025FC7">
              <w:rPr>
                <w:rFonts w:ascii="Times New Roman" w:hAnsi="Times New Roman" w:cs="Times New Roman"/>
                <w:sz w:val="24"/>
                <w:szCs w:val="24"/>
              </w:rPr>
              <w:t>20:00 -22:00</w:t>
            </w:r>
          </w:p>
        </w:tc>
        <w:tc>
          <w:tcPr>
            <w:tcW w:w="5494" w:type="dxa"/>
          </w:tcPr>
          <w:p w14:paraId="4717FFC5" w14:textId="6A299D5D" w:rsidR="00045CA2" w:rsidRPr="005D360E" w:rsidRDefault="00045CA2" w:rsidP="000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А.Ф., Карпова О.П., </w:t>
            </w:r>
            <w:proofErr w:type="spellStart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>Корчевная</w:t>
            </w:r>
            <w:proofErr w:type="spellEnd"/>
            <w:r w:rsidRPr="00E9178C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</w:tbl>
    <w:p w14:paraId="0F55EEB4" w14:textId="77777777" w:rsidR="00361888" w:rsidRPr="005D360E" w:rsidRDefault="00361888" w:rsidP="00361888">
      <w:pPr>
        <w:rPr>
          <w:rFonts w:ascii="Times New Roman" w:hAnsi="Times New Roman" w:cs="Times New Roman"/>
          <w:sz w:val="24"/>
          <w:szCs w:val="24"/>
        </w:rPr>
      </w:pPr>
    </w:p>
    <w:sectPr w:rsidR="00361888" w:rsidRPr="005D360E" w:rsidSect="009C3BC9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5D5"/>
    <w:rsid w:val="00045CA2"/>
    <w:rsid w:val="00182101"/>
    <w:rsid w:val="002721AF"/>
    <w:rsid w:val="002A545B"/>
    <w:rsid w:val="002D4325"/>
    <w:rsid w:val="00361888"/>
    <w:rsid w:val="0049541C"/>
    <w:rsid w:val="004E7DD9"/>
    <w:rsid w:val="005674E7"/>
    <w:rsid w:val="00584D96"/>
    <w:rsid w:val="005D360E"/>
    <w:rsid w:val="006011C9"/>
    <w:rsid w:val="007B1F67"/>
    <w:rsid w:val="007B4E80"/>
    <w:rsid w:val="009030F7"/>
    <w:rsid w:val="00947D16"/>
    <w:rsid w:val="00953683"/>
    <w:rsid w:val="009C3BC9"/>
    <w:rsid w:val="00A20FED"/>
    <w:rsid w:val="00A3729D"/>
    <w:rsid w:val="00AC2853"/>
    <w:rsid w:val="00B87B42"/>
    <w:rsid w:val="00BF2BC4"/>
    <w:rsid w:val="00C353EE"/>
    <w:rsid w:val="00C51D46"/>
    <w:rsid w:val="00CF27C8"/>
    <w:rsid w:val="00D32266"/>
    <w:rsid w:val="00D54EBF"/>
    <w:rsid w:val="00D755D5"/>
    <w:rsid w:val="00DE6C43"/>
    <w:rsid w:val="00E9579B"/>
    <w:rsid w:val="00EE1190"/>
    <w:rsid w:val="00F13C08"/>
    <w:rsid w:val="00F30F95"/>
    <w:rsid w:val="00F8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8427"/>
  <w15:docId w15:val="{0696935C-5AA4-49E9-88C2-A612AC41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5D5"/>
    <w:pPr>
      <w:spacing w:after="0" w:line="240" w:lineRule="auto"/>
    </w:pPr>
  </w:style>
  <w:style w:type="table" w:styleId="a4">
    <w:name w:val="Table Grid"/>
    <w:basedOn w:val="a1"/>
    <w:uiPriority w:val="59"/>
    <w:rsid w:val="00D7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87C9-A9A8-49DE-B084-DB621056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</cp:lastModifiedBy>
  <cp:revision>20</cp:revision>
  <cp:lastPrinted>2024-11-13T11:48:00Z</cp:lastPrinted>
  <dcterms:created xsi:type="dcterms:W3CDTF">2016-10-04T07:38:00Z</dcterms:created>
  <dcterms:modified xsi:type="dcterms:W3CDTF">2024-11-13T11:49:00Z</dcterms:modified>
</cp:coreProperties>
</file>